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9B" w:rsidRPr="00BA339B" w:rsidRDefault="00BA339B" w:rsidP="00BA339B">
      <w:pPr>
        <w:jc w:val="center"/>
        <w:rPr>
          <w:b/>
          <w:sz w:val="32"/>
          <w:szCs w:val="32"/>
        </w:rPr>
      </w:pPr>
      <w:r w:rsidRPr="00BA339B">
        <w:rPr>
          <w:b/>
          <w:sz w:val="32"/>
          <w:szCs w:val="32"/>
        </w:rPr>
        <w:t>PROTEST STOWARZYSZEŃ SŁUŻB MUNDUROWYCH</w:t>
      </w:r>
    </w:p>
    <w:p w:rsidR="00BA339B" w:rsidRPr="00BA339B" w:rsidRDefault="00BA339B" w:rsidP="00BA339B">
      <w:pPr>
        <w:ind w:firstLine="708"/>
        <w:jc w:val="both"/>
        <w:rPr>
          <w:sz w:val="32"/>
          <w:szCs w:val="32"/>
        </w:rPr>
      </w:pPr>
      <w:r w:rsidRPr="00BA339B">
        <w:rPr>
          <w:sz w:val="32"/>
          <w:szCs w:val="32"/>
        </w:rPr>
        <w:t xml:space="preserve">W dniu 2 grudnia br. w godz. 14.00 – </w:t>
      </w:r>
      <w:r w:rsidR="00D40F8A">
        <w:rPr>
          <w:sz w:val="32"/>
          <w:szCs w:val="32"/>
        </w:rPr>
        <w:t>17.30</w:t>
      </w:r>
      <w:bookmarkStart w:id="0" w:name="_GoBack"/>
      <w:bookmarkEnd w:id="0"/>
      <w:r w:rsidRPr="00BA339B">
        <w:rPr>
          <w:sz w:val="32"/>
          <w:szCs w:val="32"/>
        </w:rPr>
        <w:t xml:space="preserve"> przed Sejmem RP przy ul. Wiejskiej w Warszawie miało miejsce zgromadzenie publiczne w celu wyrażenia protestu przeciwko zmianom w ustawie o zaopatrzeniu emerytalnym służb mundurowych oraz zwalnianiu policjantów ze służby. Protest ten był wymierzony przede wszystkim przeciwko podjętym już przez Rząd i Sejm działaniom legislacyjnym wobec ustawy o zaopatrzeniu emerytalnym służb mundurowych (druk sejmowy 1061), mającym na celu radykalne obniżenie ich emerytur i rent, W proteście tym uczestniczyła liczna grupa policjantów reprezentujących Niezależny Samorządny Związek Zawodowy Policjantów  oraz przedstawiciele stowarzyszeń emerytów służb mundurowych z całego kraju (Policji, Wojska, Służby Więziennej, Straży Granicznej i Straży Pożarnej)., w tym również członkowie naszego Koła SEiRP. Według organizatorów w proteście wzięło udział około 1000 osób. Do zebranych przemawiali m. innymi posłowie PO, Nowoczesnej i SLD. Wszyscy wypowiedzieli się przeciwko nowemu projektowi. Ocenia się, że protest odniósł niewielki, ale jednak sukces, gdyż w trakcie debaty projekt był poparty tylko przez posłów PIS a następnie skierowany do komisji.</w:t>
      </w:r>
    </w:p>
    <w:p w:rsidR="00BA339B" w:rsidRDefault="00BA339B" w:rsidP="00BA339B">
      <w:pPr>
        <w:jc w:val="both"/>
        <w:rPr>
          <w:sz w:val="28"/>
          <w:szCs w:val="28"/>
        </w:rPr>
      </w:pPr>
    </w:p>
    <w:p w:rsidR="00A956C7" w:rsidRPr="0054038A" w:rsidRDefault="00BA339B" w:rsidP="0054038A">
      <w:pPr>
        <w:ind w:firstLine="708"/>
        <w:jc w:val="both"/>
        <w:rPr>
          <w:sz w:val="28"/>
          <w:szCs w:val="28"/>
        </w:rPr>
      </w:pPr>
      <w:r w:rsidRPr="00BA33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339B">
        <w:rPr>
          <w:noProof/>
          <w:sz w:val="28"/>
          <w:szCs w:val="28"/>
          <w:lang w:eastAsia="pl-PL"/>
        </w:rPr>
        <w:drawing>
          <wp:inline distT="0" distB="0" distL="0" distR="0">
            <wp:extent cx="6645910" cy="3944026"/>
            <wp:effectExtent l="0" t="0" r="2540" b="0"/>
            <wp:docPr id="1" name="Obraz 1" descr="C:\Users\Lenovo\Desktop\Protest służb mundurowych 2016.12.01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rotest służb mundurowych 2016.12.01\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6C7" w:rsidRPr="0054038A" w:rsidSect="00BA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B"/>
    <w:rsid w:val="0054038A"/>
    <w:rsid w:val="00A956C7"/>
    <w:rsid w:val="00BA339B"/>
    <w:rsid w:val="00D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B482"/>
  <w15:chartTrackingRefBased/>
  <w15:docId w15:val="{36338283-5115-474E-9B75-9641791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Grodzki</dc:creator>
  <cp:keywords/>
  <dc:description/>
  <cp:lastModifiedBy>Stefan Grodzki</cp:lastModifiedBy>
  <cp:revision>3</cp:revision>
  <dcterms:created xsi:type="dcterms:W3CDTF">2016-12-05T07:51:00Z</dcterms:created>
  <dcterms:modified xsi:type="dcterms:W3CDTF">2016-12-05T08:08:00Z</dcterms:modified>
</cp:coreProperties>
</file>